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DD60" w14:textId="1A8045B4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Nº0</w:t>
      </w:r>
      <w:r w:rsidR="001D57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1</w:t>
      </w:r>
      <w:r w:rsidR="004074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1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467383D7" w14:textId="77777777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01E94D4C" w14:textId="448C87B2" w:rsidR="00C0375A" w:rsidRDefault="00C0375A" w:rsidP="000B045D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</w:t>
      </w:r>
      <w:r w:rsidR="001D57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DÉCIMA</w:t>
      </w:r>
      <w:r w:rsidR="004074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PRIMEIRA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PLENÁRIA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ORDINÁRIA DA CÂMARA MUNICIPAL DE VEREADORES DE CAMPO BORGES/RS REALIZADA NO DIA </w:t>
      </w:r>
      <w:r w:rsidR="004074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14</w:t>
      </w:r>
      <w:r w:rsidR="00D3646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DE</w:t>
      </w:r>
      <w:r w:rsidR="004074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ABRIL 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DE 202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7BD5FB91" w14:textId="77777777" w:rsidR="00834117" w:rsidRDefault="00834117" w:rsidP="000B045D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6E46FB1A" w14:textId="0055E54C" w:rsidR="00C0375A" w:rsidRPr="00016C4A" w:rsidRDefault="00C0375A" w:rsidP="00415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Ao</w:t>
      </w:r>
      <w:r w:rsidR="000C4D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décimo quarto</w:t>
      </w:r>
      <w:r w:rsidR="00CF567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dia do mês de </w:t>
      </w:r>
      <w:r w:rsidR="001D57F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abril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ano de dois mil e vinte e 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seis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às dezenove horas, no Plenário “Lair dos Santos Gaspar”, situado na Avenida Maurício Cardoso, nº</w:t>
      </w:r>
      <w:r w:rsidR="0089543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389, no município de Campos Borges/RS, reuniram-se ordinariamente os (as) seguintes vereadores(as):</w:t>
      </w:r>
      <w:r w:rsidR="00D21923" w:rsidRPr="00D21923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D21923"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D21923">
        <w:rPr>
          <w:rFonts w:ascii="Times New Roman" w:eastAsia="Malgun Gothic" w:hAnsi="Times New Roman" w:cs="Times New Roman"/>
          <w:sz w:val="24"/>
          <w:szCs w:val="24"/>
        </w:rPr>
        <w:t>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Cristina Soares Moraes,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E6B46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Ivo Tiaraju Borba de Oliveira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Jorge Batista, </w:t>
      </w:r>
      <w:r w:rsidRPr="005C1B25">
        <w:rPr>
          <w:rFonts w:ascii="Times New Roman" w:hAnsi="Times New Roman" w:cs="Times New Roman"/>
          <w:sz w:val="24"/>
          <w:szCs w:val="24"/>
        </w:rPr>
        <w:t>Luan da Silva Pereira,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Luiz Eduardo Koeppe,</w:t>
      </w:r>
      <w:r w:rsidR="00ED305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D305F"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="00ED305F">
        <w:rPr>
          <w:rFonts w:ascii="Times New Roman" w:hAnsi="Times New Roman" w:cs="Times New Roman"/>
          <w:sz w:val="24"/>
          <w:szCs w:val="24"/>
        </w:rPr>
        <w:t>,</w:t>
      </w:r>
      <w:r w:rsidR="000F7E7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F7E73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ED305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</w:t>
      </w:r>
      <w:r w:rsidR="001E6B46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(Presidente). O senhor presidente vereador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E6B46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declarou em nome de Deus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="000E14A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senhor presidente solicitou a</w:t>
      </w:r>
      <w:r w:rsidR="006953C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vereador</w:t>
      </w:r>
      <w:r w:rsidR="00D3646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6953C2"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seguir o senhor presidente solicitou ao 1º secretário vereador </w:t>
      </w:r>
      <w:r w:rsidR="004F72EC" w:rsidRPr="005C1B25">
        <w:rPr>
          <w:rFonts w:ascii="Times New Roman" w:hAnsi="Times New Roman" w:cs="Times New Roman"/>
          <w:sz w:val="24"/>
          <w:szCs w:val="24"/>
        </w:rPr>
        <w:t>Luan da Silva Pereira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do Expediente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presente sessão</w:t>
      </w:r>
      <w:r w:rsidR="0011291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plenária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ordinária, em seguida o presidente vereador </w:t>
      </w:r>
      <w:r w:rsidR="00BF4BD0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colocou em discussão e votação </w:t>
      </w:r>
      <w:r w:rsidRPr="00D3646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 </w:t>
      </w:r>
      <w:r w:rsidRPr="00D36463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Ata nº 0</w:t>
      </w:r>
      <w:r w:rsidR="007E657D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1</w:t>
      </w:r>
      <w:r w:rsidR="00192E49" w:rsidRPr="00D36463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0</w:t>
      </w:r>
      <w:r w:rsidRPr="00D36463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</w:t>
      </w:r>
      <w:r w:rsidR="00192E49" w:rsidRPr="00D36463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6</w:t>
      </w:r>
      <w:r w:rsidRPr="00D36463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Pr="00D3646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qual foi aprovada por unanimemente por todos os vereadores</w:t>
      </w:r>
      <w:r w:rsidR="00E33A13" w:rsidRPr="00D3646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presentes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n</w:t>
      </w:r>
      <w:r w:rsidRPr="005C1B25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presidente solicitou a 2º secretári</w:t>
      </w:r>
      <w:r w:rsidR="00DC446E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DC446E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DC446E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5C1B2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para que efetuasse 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r w:rsidR="00526197" w:rsidRPr="00F26DE7">
        <w:rPr>
          <w:rFonts w:ascii="Times New Roman" w:eastAsia="Malgun Gothic" w:hAnsi="Times New Roman" w:cs="Times New Roman"/>
          <w:sz w:val="24"/>
          <w:szCs w:val="24"/>
        </w:rPr>
        <w:t>d</w:t>
      </w:r>
      <w:r w:rsidR="00526197">
        <w:rPr>
          <w:rFonts w:ascii="Times New Roman" w:eastAsia="Malgun Gothic" w:hAnsi="Times New Roman" w:cs="Times New Roman"/>
          <w:sz w:val="24"/>
          <w:szCs w:val="24"/>
        </w:rPr>
        <w:t>a</w:t>
      </w:r>
      <w:r w:rsidR="00526197" w:rsidRPr="00F26DE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bookmarkStart w:id="0" w:name="_Hlk224721903"/>
      <w:r w:rsidR="00526197" w:rsidRPr="00C50A4A">
        <w:rPr>
          <w:rFonts w:ascii="Times New Roman" w:eastAsia="Malgun Gothic" w:hAnsi="Times New Roman" w:cs="Times New Roman"/>
          <w:b/>
          <w:sz w:val="24"/>
          <w:szCs w:val="24"/>
        </w:rPr>
        <w:t>Indicação Nº 0</w:t>
      </w:r>
      <w:r w:rsidR="00526197">
        <w:rPr>
          <w:rFonts w:ascii="Times New Roman" w:eastAsia="Malgun Gothic" w:hAnsi="Times New Roman" w:cs="Times New Roman"/>
          <w:b/>
          <w:sz w:val="24"/>
          <w:szCs w:val="24"/>
        </w:rPr>
        <w:t>7</w:t>
      </w:r>
      <w:r w:rsidR="00526197">
        <w:rPr>
          <w:rFonts w:ascii="Times New Roman" w:eastAsia="Malgun Gothic" w:hAnsi="Times New Roman" w:cs="Times New Roman"/>
          <w:sz w:val="24"/>
          <w:szCs w:val="24"/>
        </w:rPr>
        <w:t>, de 07 de abril de 2026</w:t>
      </w:r>
      <w:bookmarkEnd w:id="0"/>
      <w:r w:rsidR="00805A79">
        <w:rPr>
          <w:rFonts w:ascii="Times New Roman" w:eastAsia="Malgun Gothic" w:hAnsi="Times New Roman" w:cs="Times New Roman"/>
          <w:sz w:val="24"/>
          <w:szCs w:val="24"/>
        </w:rPr>
        <w:t>,</w:t>
      </w:r>
      <w:r w:rsidR="0072798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72798A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 seguir o senhor presidente solicitou ao 1º secretário vereador </w:t>
      </w:r>
      <w:r w:rsidR="0072798A" w:rsidRPr="005C1B25">
        <w:rPr>
          <w:rFonts w:ascii="Times New Roman" w:hAnsi="Times New Roman" w:cs="Times New Roman"/>
          <w:sz w:val="24"/>
          <w:szCs w:val="24"/>
        </w:rPr>
        <w:t>Luan da Silva Pereira</w:t>
      </w:r>
      <w:r w:rsidR="0072798A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</w:t>
      </w:r>
      <w:r w:rsidR="0072798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72798A" w:rsidRPr="005C1B25"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r w:rsidR="00526197" w:rsidRPr="00F26DE7">
        <w:rPr>
          <w:rFonts w:ascii="Times New Roman" w:eastAsia="Malgun Gothic" w:hAnsi="Times New Roman" w:cs="Times New Roman"/>
          <w:sz w:val="24"/>
          <w:szCs w:val="24"/>
        </w:rPr>
        <w:t>d</w:t>
      </w:r>
      <w:r w:rsidR="00526197">
        <w:rPr>
          <w:rFonts w:ascii="Times New Roman" w:eastAsia="Malgun Gothic" w:hAnsi="Times New Roman" w:cs="Times New Roman"/>
          <w:sz w:val="24"/>
          <w:szCs w:val="24"/>
        </w:rPr>
        <w:t>a</w:t>
      </w:r>
      <w:r w:rsidR="00526197" w:rsidRPr="00F26DE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526197" w:rsidRPr="00C50A4A">
        <w:rPr>
          <w:rFonts w:ascii="Times New Roman" w:eastAsia="Malgun Gothic" w:hAnsi="Times New Roman" w:cs="Times New Roman"/>
          <w:b/>
          <w:sz w:val="24"/>
          <w:szCs w:val="24"/>
        </w:rPr>
        <w:t>Indicação Nº 0</w:t>
      </w:r>
      <w:r w:rsidR="00526197">
        <w:rPr>
          <w:rFonts w:ascii="Times New Roman" w:eastAsia="Malgun Gothic" w:hAnsi="Times New Roman" w:cs="Times New Roman"/>
          <w:b/>
          <w:sz w:val="24"/>
          <w:szCs w:val="24"/>
        </w:rPr>
        <w:t>8</w:t>
      </w:r>
      <w:r w:rsidR="00526197">
        <w:rPr>
          <w:rFonts w:ascii="Times New Roman" w:eastAsia="Malgun Gothic" w:hAnsi="Times New Roman" w:cs="Times New Roman"/>
          <w:sz w:val="24"/>
          <w:szCs w:val="24"/>
        </w:rPr>
        <w:t>, de 07 de abril de 2026</w:t>
      </w:r>
      <w:r w:rsidR="0072798A">
        <w:rPr>
          <w:rFonts w:ascii="Times New Roman" w:eastAsia="Malgun Gothic" w:hAnsi="Times New Roman" w:cs="Times New Roman"/>
          <w:sz w:val="24"/>
          <w:szCs w:val="24"/>
        </w:rPr>
        <w:t>,</w:t>
      </w:r>
      <w:r w:rsidR="008736E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736EF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solicitou a 2º secretári</w:t>
      </w:r>
      <w:r w:rsidR="008736EF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="008736EF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8736EF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="008736EF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8736EF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8736EF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para que efetuasse </w:t>
      </w:r>
      <w:r w:rsidR="008736EF" w:rsidRPr="005C1B25">
        <w:rPr>
          <w:rFonts w:ascii="Times New Roman" w:eastAsia="Malgun Gothic" w:hAnsi="Times New Roman" w:cs="Times New Roman"/>
          <w:sz w:val="24"/>
          <w:szCs w:val="24"/>
        </w:rPr>
        <w:t>leitura</w:t>
      </w:r>
      <w:r w:rsidR="008736E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736EF" w:rsidRPr="00452F86">
        <w:rPr>
          <w:rFonts w:ascii="Times New Roman" w:eastAsia="Malgun Gothic" w:hAnsi="Times New Roman" w:cs="Times New Roman"/>
          <w:sz w:val="24"/>
          <w:szCs w:val="24"/>
        </w:rPr>
        <w:t xml:space="preserve">do </w:t>
      </w:r>
      <w:r w:rsidR="008736EF">
        <w:rPr>
          <w:rFonts w:ascii="Times New Roman" w:eastAsia="Malgun Gothic" w:hAnsi="Times New Roman" w:cs="Times New Roman"/>
          <w:b/>
          <w:sz w:val="24"/>
          <w:szCs w:val="24"/>
        </w:rPr>
        <w:t>Ofício nº 039</w:t>
      </w:r>
      <w:r w:rsidR="008736EF" w:rsidRPr="00452F86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8736EF">
        <w:rPr>
          <w:rFonts w:ascii="Times New Roman" w:eastAsia="Malgun Gothic" w:hAnsi="Times New Roman" w:cs="Times New Roman"/>
          <w:b/>
          <w:sz w:val="24"/>
          <w:szCs w:val="24"/>
        </w:rPr>
        <w:t xml:space="preserve">6 </w:t>
      </w:r>
      <w:r w:rsidR="008736EF">
        <w:rPr>
          <w:rFonts w:ascii="Times New Roman" w:eastAsia="Malgun Gothic" w:hAnsi="Times New Roman" w:cs="Times New Roman"/>
          <w:sz w:val="24"/>
          <w:szCs w:val="24"/>
        </w:rPr>
        <w:t>de 08 de abril de 2026</w:t>
      </w:r>
      <w:r w:rsidR="008736EF" w:rsidRPr="00452F86">
        <w:rPr>
          <w:rFonts w:ascii="Times New Roman" w:eastAsia="Malgun Gothic" w:hAnsi="Times New Roman" w:cs="Times New Roman"/>
          <w:sz w:val="24"/>
          <w:szCs w:val="24"/>
        </w:rPr>
        <w:t xml:space="preserve"> – </w:t>
      </w:r>
      <w:r w:rsidR="008736EF" w:rsidRPr="0042248B">
        <w:rPr>
          <w:rFonts w:ascii="Times New Roman" w:eastAsia="Malgun Gothic" w:hAnsi="Times New Roman" w:cs="Times New Roman"/>
          <w:sz w:val="24"/>
          <w:szCs w:val="24"/>
        </w:rPr>
        <w:t>Conselho Tutelar de Campos Borges</w:t>
      </w:r>
      <w:r w:rsidR="008736EF">
        <w:rPr>
          <w:rFonts w:ascii="Times New Roman" w:eastAsia="Malgun Gothic" w:hAnsi="Times New Roman" w:cs="Times New Roman"/>
          <w:sz w:val="24"/>
          <w:szCs w:val="24"/>
        </w:rPr>
        <w:t>/RS</w:t>
      </w:r>
      <w:r w:rsidR="008736EF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="008736EF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 seguir o senhor presidente solicitou ao 1º secretário vereador </w:t>
      </w:r>
      <w:r w:rsidR="008736EF" w:rsidRPr="005C1B25">
        <w:rPr>
          <w:rFonts w:ascii="Times New Roman" w:hAnsi="Times New Roman" w:cs="Times New Roman"/>
          <w:sz w:val="24"/>
          <w:szCs w:val="24"/>
        </w:rPr>
        <w:t>Luan da Silva Pereira</w:t>
      </w:r>
      <w:r w:rsidR="008736EF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</w:t>
      </w:r>
      <w:r w:rsidR="008736E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8736EF" w:rsidRPr="005C1B25">
        <w:rPr>
          <w:rFonts w:ascii="Times New Roman" w:eastAsia="Malgun Gothic" w:hAnsi="Times New Roman" w:cs="Times New Roman"/>
          <w:sz w:val="24"/>
          <w:szCs w:val="24"/>
        </w:rPr>
        <w:t>leitura</w:t>
      </w:r>
      <w:r w:rsidR="008736E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736EF" w:rsidRPr="00472202">
        <w:rPr>
          <w:rFonts w:ascii="Times New Roman" w:eastAsia="Malgun Gothic" w:hAnsi="Times New Roman" w:cs="Times New Roman"/>
          <w:sz w:val="24"/>
          <w:szCs w:val="24"/>
        </w:rPr>
        <w:t xml:space="preserve">do </w:t>
      </w:r>
      <w:r w:rsidR="008736EF" w:rsidRPr="00472202">
        <w:rPr>
          <w:rFonts w:ascii="Times New Roman" w:eastAsia="Malgun Gothic" w:hAnsi="Times New Roman" w:cs="Times New Roman"/>
          <w:b/>
          <w:sz w:val="24"/>
          <w:szCs w:val="24"/>
        </w:rPr>
        <w:t>Pedido de Informação nº 0</w:t>
      </w:r>
      <w:r w:rsidR="008736EF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="008736EF"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, </w:t>
      </w:r>
      <w:r w:rsidR="008736EF" w:rsidRPr="00472202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 w:rsidR="008736EF">
        <w:rPr>
          <w:rFonts w:ascii="Times New Roman" w:eastAsia="Malgun Gothic" w:hAnsi="Times New Roman" w:cs="Times New Roman"/>
          <w:sz w:val="24"/>
          <w:szCs w:val="24"/>
        </w:rPr>
        <w:t>10</w:t>
      </w:r>
      <w:r w:rsidR="008736EF" w:rsidRPr="00472202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8736EF">
        <w:rPr>
          <w:rFonts w:ascii="Times New Roman" w:eastAsia="Malgun Gothic" w:hAnsi="Times New Roman" w:cs="Times New Roman"/>
          <w:sz w:val="24"/>
          <w:szCs w:val="24"/>
        </w:rPr>
        <w:t>abril</w:t>
      </w:r>
      <w:r w:rsidR="008736EF" w:rsidRPr="00472202">
        <w:rPr>
          <w:rFonts w:ascii="Times New Roman" w:eastAsia="Malgun Gothic" w:hAnsi="Times New Roman" w:cs="Times New Roman"/>
          <w:sz w:val="24"/>
          <w:szCs w:val="24"/>
        </w:rPr>
        <w:t xml:space="preserve"> de 2026</w:t>
      </w:r>
      <w:r w:rsidR="008736EF"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 - </w:t>
      </w:r>
      <w:r w:rsidR="008736EF" w:rsidRPr="00472202">
        <w:rPr>
          <w:rFonts w:ascii="Times New Roman" w:eastAsia="Malgun Gothic" w:hAnsi="Times New Roman" w:cs="Times New Roman"/>
          <w:bCs/>
          <w:sz w:val="24"/>
          <w:szCs w:val="24"/>
        </w:rPr>
        <w:t>Au</w:t>
      </w:r>
      <w:r w:rsidR="008736EF" w:rsidRPr="00472202">
        <w:rPr>
          <w:rFonts w:ascii="Times New Roman" w:eastAsia="Malgun Gothic" w:hAnsi="Times New Roman" w:cs="Times New Roman"/>
          <w:sz w:val="24"/>
          <w:szCs w:val="24"/>
        </w:rPr>
        <w:t>toria d</w:t>
      </w:r>
      <w:r w:rsidR="008736EF">
        <w:rPr>
          <w:rFonts w:ascii="Times New Roman" w:eastAsia="Malgun Gothic" w:hAnsi="Times New Roman" w:cs="Times New Roman"/>
          <w:sz w:val="24"/>
          <w:szCs w:val="24"/>
        </w:rPr>
        <w:t>a</w:t>
      </w:r>
      <w:r w:rsidR="008736EF" w:rsidRPr="00472202">
        <w:rPr>
          <w:rFonts w:ascii="Times New Roman" w:eastAsia="Malgun Gothic" w:hAnsi="Times New Roman" w:cs="Times New Roman"/>
          <w:sz w:val="24"/>
          <w:szCs w:val="24"/>
        </w:rPr>
        <w:t xml:space="preserve"> vereador</w:t>
      </w:r>
      <w:r w:rsidR="008736EF">
        <w:rPr>
          <w:rFonts w:ascii="Times New Roman" w:eastAsia="Malgun Gothic" w:hAnsi="Times New Roman" w:cs="Times New Roman"/>
          <w:sz w:val="24"/>
          <w:szCs w:val="24"/>
        </w:rPr>
        <w:t>a</w:t>
      </w:r>
      <w:r w:rsidR="008736EF" w:rsidRPr="00472202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736EF">
        <w:rPr>
          <w:rFonts w:ascii="Times New Roman" w:hAnsi="Times New Roman" w:cs="Times New Roman"/>
          <w:sz w:val="24"/>
          <w:szCs w:val="24"/>
        </w:rPr>
        <w:t>Cristina Soares Moraes</w:t>
      </w:r>
      <w:r w:rsidR="008736EF">
        <w:rPr>
          <w:rFonts w:ascii="Times New Roman" w:hAnsi="Times New Roman" w:cs="Times New Roman"/>
          <w:sz w:val="24"/>
          <w:szCs w:val="24"/>
        </w:rPr>
        <w:t xml:space="preserve">, </w:t>
      </w:r>
      <w:r w:rsidR="008736EF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solicitou a 2º secretári</w:t>
      </w:r>
      <w:r w:rsidR="008736EF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="008736EF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8736EF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="008736EF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8736EF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8736EF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para que efetuasse </w:t>
      </w:r>
      <w:r w:rsidR="008736EF" w:rsidRPr="005C1B25">
        <w:rPr>
          <w:rFonts w:ascii="Times New Roman" w:eastAsia="Malgun Gothic" w:hAnsi="Times New Roman" w:cs="Times New Roman"/>
          <w:sz w:val="24"/>
          <w:szCs w:val="24"/>
        </w:rPr>
        <w:t>leitura</w:t>
      </w:r>
      <w:r w:rsidR="008736E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736EF" w:rsidRPr="00DC5774">
        <w:rPr>
          <w:rFonts w:ascii="Times New Roman" w:eastAsia="Malgun Gothic" w:hAnsi="Times New Roman" w:cs="Times New Roman"/>
          <w:sz w:val="24"/>
          <w:szCs w:val="24"/>
        </w:rPr>
        <w:t xml:space="preserve">do </w:t>
      </w:r>
      <w:r w:rsidR="008736EF">
        <w:rPr>
          <w:rFonts w:ascii="Times New Roman" w:eastAsia="Malgun Gothic" w:hAnsi="Times New Roman" w:cs="Times New Roman"/>
          <w:b/>
          <w:sz w:val="24"/>
          <w:szCs w:val="24"/>
        </w:rPr>
        <w:t>Projeto de Lei nº 007</w:t>
      </w:r>
      <w:r w:rsidR="008736EF"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8736EF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="008736EF">
        <w:rPr>
          <w:rFonts w:ascii="Times New Roman" w:eastAsia="Malgun Gothic" w:hAnsi="Times New Roman" w:cs="Times New Roman"/>
          <w:sz w:val="24"/>
          <w:szCs w:val="24"/>
        </w:rPr>
        <w:t xml:space="preserve"> de 17 fevereiro d</w:t>
      </w:r>
      <w:r w:rsidR="008736EF" w:rsidRPr="00DC5774">
        <w:rPr>
          <w:rFonts w:ascii="Times New Roman" w:eastAsia="Malgun Gothic" w:hAnsi="Times New Roman" w:cs="Times New Roman"/>
          <w:sz w:val="24"/>
          <w:szCs w:val="24"/>
        </w:rPr>
        <w:t>e 202</w:t>
      </w:r>
      <w:r w:rsidR="008736EF">
        <w:rPr>
          <w:rFonts w:ascii="Times New Roman" w:eastAsia="Malgun Gothic" w:hAnsi="Times New Roman" w:cs="Times New Roman"/>
          <w:sz w:val="24"/>
          <w:szCs w:val="24"/>
        </w:rPr>
        <w:t>6</w:t>
      </w:r>
      <w:r w:rsidR="008736EF"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8736EF">
        <w:rPr>
          <w:rFonts w:ascii="Times New Roman" w:eastAsia="Malgun Gothic" w:hAnsi="Times New Roman" w:cs="Times New Roman"/>
          <w:sz w:val="24"/>
          <w:szCs w:val="24"/>
        </w:rPr>
        <w:t>Autoriza o poder executivo municipal conceder incentivo às costureiras do ramo de confecções têxteis do município, e dá outras providências”</w:t>
      </w:r>
      <w:r w:rsidR="00FC71EB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="00FC71EB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 seguir o senhor presidente solicitou ao 1º secretário vereador </w:t>
      </w:r>
      <w:r w:rsidR="00FC71EB" w:rsidRPr="005C1B25">
        <w:rPr>
          <w:rFonts w:ascii="Times New Roman" w:hAnsi="Times New Roman" w:cs="Times New Roman"/>
          <w:sz w:val="24"/>
          <w:szCs w:val="24"/>
        </w:rPr>
        <w:t>Luan da Silva Pereira</w:t>
      </w:r>
      <w:r w:rsidR="00FC71EB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</w:t>
      </w:r>
      <w:r w:rsidR="00FC71E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FC71EB" w:rsidRPr="005C1B25">
        <w:rPr>
          <w:rFonts w:ascii="Times New Roman" w:eastAsia="Malgun Gothic" w:hAnsi="Times New Roman" w:cs="Times New Roman"/>
          <w:sz w:val="24"/>
          <w:szCs w:val="24"/>
        </w:rPr>
        <w:t>leitura</w:t>
      </w:r>
      <w:r w:rsidR="00FC71EB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FC71EB" w:rsidRPr="00472202">
        <w:rPr>
          <w:rFonts w:ascii="Times New Roman" w:eastAsia="Malgun Gothic" w:hAnsi="Times New Roman" w:cs="Times New Roman"/>
          <w:sz w:val="24"/>
          <w:szCs w:val="24"/>
        </w:rPr>
        <w:t>do</w:t>
      </w:r>
      <w:r w:rsidR="00FC71EB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FC71EB" w:rsidRPr="004A746D">
        <w:rPr>
          <w:rStyle w:val="fontstyle01"/>
          <w:rFonts w:ascii="Times New Roman" w:hAnsi="Times New Roman" w:cs="Times New Roman"/>
          <w:b/>
        </w:rPr>
        <w:t xml:space="preserve">Processo </w:t>
      </w:r>
      <w:r w:rsidR="00FC71EB" w:rsidRPr="004A746D">
        <w:rPr>
          <w:rFonts w:ascii="Times New Roman" w:hAnsi="Times New Roman" w:cs="Times New Roman"/>
          <w:b/>
          <w:sz w:val="24"/>
          <w:szCs w:val="24"/>
        </w:rPr>
        <w:t>de Contas Anuais n</w:t>
      </w:r>
      <w:r w:rsidR="00FC71EB" w:rsidRPr="004A746D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FC71EB" w:rsidRPr="004A74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1EB" w:rsidRPr="004A74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</w:t>
      </w:r>
      <w:r w:rsidR="00FC71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163-02.00/23-6</w:t>
      </w:r>
      <w:r w:rsidR="00FC71EB" w:rsidRPr="004A74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FC71EB" w:rsidRPr="004A746D">
        <w:rPr>
          <w:rFonts w:ascii="Times New Roman" w:hAnsi="Times New Roman" w:cs="Times New Roman"/>
          <w:b/>
          <w:sz w:val="24"/>
          <w:szCs w:val="24"/>
        </w:rPr>
        <w:t>parecer n</w:t>
      </w:r>
      <w:r w:rsidR="00FC71EB" w:rsidRPr="004A746D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FC71EB" w:rsidRPr="004332D9">
        <w:rPr>
          <w:rFonts w:ascii="Times New Roman" w:hAnsi="Times New Roman" w:cs="Times New Roman"/>
          <w:sz w:val="24"/>
          <w:szCs w:val="24"/>
        </w:rPr>
        <w:t xml:space="preserve"> </w:t>
      </w:r>
      <w:r w:rsidR="00FC71EB" w:rsidRPr="0090133C">
        <w:rPr>
          <w:rFonts w:ascii="Times New Roman" w:hAnsi="Times New Roman" w:cs="Times New Roman"/>
          <w:b/>
          <w:bCs/>
          <w:sz w:val="24"/>
          <w:szCs w:val="24"/>
        </w:rPr>
        <w:t>23.252</w:t>
      </w:r>
      <w:r w:rsidR="00FC71EB">
        <w:rPr>
          <w:rStyle w:val="fontstyle21"/>
          <w:rFonts w:ascii="Times New Roman" w:hAnsi="Times New Roman" w:cs="Times New Roman"/>
        </w:rPr>
        <w:t>,</w:t>
      </w:r>
      <w:r w:rsidR="00FC71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C71EB" w:rsidRPr="004332D9">
        <w:rPr>
          <w:rFonts w:ascii="Times New Roman" w:hAnsi="Times New Roman" w:cs="Times New Roman"/>
          <w:color w:val="000000"/>
          <w:sz w:val="24"/>
          <w:szCs w:val="24"/>
        </w:rPr>
        <w:t>dos Administradores</w:t>
      </w:r>
      <w:r w:rsidR="00FC71EB" w:rsidRPr="004332D9">
        <w:rPr>
          <w:rFonts w:ascii="Arial" w:hAnsi="Arial" w:cs="Arial"/>
          <w:color w:val="000000"/>
          <w:sz w:val="24"/>
          <w:szCs w:val="24"/>
        </w:rPr>
        <w:t xml:space="preserve"> </w:t>
      </w:r>
      <w:r w:rsidR="00FC71EB" w:rsidRPr="004332D9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FC71EB" w:rsidRPr="004332D9">
        <w:rPr>
          <w:rFonts w:ascii="Times New Roman" w:hAnsi="Times New Roman" w:cs="Times New Roman"/>
          <w:bCs/>
          <w:color w:val="000000"/>
          <w:sz w:val="24"/>
          <w:szCs w:val="24"/>
        </w:rPr>
        <w:t>Executivo Municipal de Campos Borges</w:t>
      </w:r>
      <w:r w:rsidR="00FC71EB" w:rsidRPr="004332D9">
        <w:rPr>
          <w:rFonts w:ascii="Times New Roman" w:hAnsi="Times New Roman" w:cs="Times New Roman"/>
          <w:color w:val="000000"/>
          <w:sz w:val="24"/>
          <w:szCs w:val="24"/>
        </w:rPr>
        <w:t xml:space="preserve">, Senhora </w:t>
      </w:r>
      <w:r w:rsidR="00FC71EB" w:rsidRPr="004332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Cleonice Pasqualotto da Paixão Toledo </w:t>
      </w:r>
      <w:r w:rsidR="00FC71EB" w:rsidRPr="004332D9">
        <w:rPr>
          <w:rFonts w:ascii="Times New Roman" w:hAnsi="Times New Roman" w:cs="Times New Roman"/>
          <w:color w:val="000000"/>
          <w:sz w:val="24"/>
          <w:szCs w:val="24"/>
        </w:rPr>
        <w:t xml:space="preserve">e Senhor </w:t>
      </w:r>
      <w:r w:rsidR="00FC71EB" w:rsidRPr="004332D9">
        <w:rPr>
          <w:rFonts w:ascii="Times New Roman" w:hAnsi="Times New Roman" w:cs="Times New Roman"/>
          <w:bCs/>
          <w:color w:val="000000"/>
          <w:sz w:val="24"/>
          <w:szCs w:val="24"/>
        </w:rPr>
        <w:t>Daniel Vicente Morgan</w:t>
      </w:r>
      <w:r w:rsidR="00FC71EB" w:rsidRPr="004332D9">
        <w:rPr>
          <w:rFonts w:ascii="Times New Roman" w:hAnsi="Times New Roman" w:cs="Times New Roman"/>
          <w:color w:val="000000"/>
          <w:sz w:val="24"/>
          <w:szCs w:val="24"/>
        </w:rPr>
        <w:t xml:space="preserve">, referente ao exercício de </w:t>
      </w:r>
      <w:r w:rsidR="00FC71EB">
        <w:rPr>
          <w:rFonts w:ascii="Times New Roman" w:hAnsi="Times New Roman" w:cs="Times New Roman"/>
          <w:bCs/>
          <w:color w:val="000000"/>
          <w:sz w:val="24"/>
          <w:szCs w:val="24"/>
        </w:rPr>
        <w:t>2023</w:t>
      </w:r>
      <w:r w:rsidR="00FC71EB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6E1F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1F24" w:rsidRPr="00F50874">
        <w:rPr>
          <w:rFonts w:ascii="Times New Roman" w:eastAsia="Malgun Gothic" w:hAnsi="Times New Roman" w:cs="Times New Roman"/>
          <w:sz w:val="24"/>
          <w:szCs w:val="24"/>
        </w:rPr>
        <w:t>a</w:t>
      </w:r>
      <w:r w:rsidR="006E1F24" w:rsidRPr="00F50874">
        <w:rPr>
          <w:rStyle w:val="fontstyle01"/>
          <w:rFonts w:ascii="Times New Roman" w:hAnsi="Times New Roman" w:cs="Times New Roman"/>
        </w:rPr>
        <w:t>pós a leitura do</w:t>
      </w:r>
      <w:r w:rsidR="006E1F24">
        <w:rPr>
          <w:rStyle w:val="fontstyle01"/>
          <w:rFonts w:ascii="Times New Roman" w:hAnsi="Times New Roman" w:cs="Times New Roman"/>
        </w:rPr>
        <w:t>s referidos projetos de lei</w:t>
      </w:r>
      <w:r w:rsidR="006E1F24">
        <w:rPr>
          <w:rStyle w:val="fontstyle01"/>
          <w:rFonts w:ascii="Times New Roman" w:hAnsi="Times New Roman" w:cs="Times New Roman"/>
        </w:rPr>
        <w:t xml:space="preserve"> e do processo de contas</w:t>
      </w:r>
      <w:r w:rsidR="00635621">
        <w:rPr>
          <w:rStyle w:val="fontstyle01"/>
          <w:rFonts w:ascii="Times New Roman" w:hAnsi="Times New Roman" w:cs="Times New Roman"/>
        </w:rPr>
        <w:t xml:space="preserve"> anuais</w:t>
      </w:r>
      <w:r w:rsidR="006E1F24" w:rsidRPr="00F50874">
        <w:rPr>
          <w:rStyle w:val="fontstyle01"/>
          <w:rFonts w:ascii="Times New Roman" w:hAnsi="Times New Roman" w:cs="Times New Roman"/>
        </w:rPr>
        <w:t xml:space="preserve">, foi baixado para a </w:t>
      </w:r>
      <w:r w:rsidR="006E1F24" w:rsidRPr="00F50874">
        <w:rPr>
          <w:rStyle w:val="fontstyle21"/>
          <w:rFonts w:ascii="Times New Roman" w:hAnsi="Times New Roman" w:cs="Times New Roman"/>
        </w:rPr>
        <w:t xml:space="preserve">Comissão de Legislação, Justiça, Redação Final e Bem-Estar Social </w:t>
      </w:r>
      <w:r w:rsidR="006E1F24" w:rsidRPr="00F50874">
        <w:rPr>
          <w:rStyle w:val="fontstyle01"/>
          <w:rFonts w:ascii="Times New Roman" w:hAnsi="Times New Roman" w:cs="Times New Roman"/>
        </w:rPr>
        <w:t xml:space="preserve">e para a </w:t>
      </w:r>
      <w:r w:rsidR="006E1F24" w:rsidRPr="00F50874">
        <w:rPr>
          <w:rStyle w:val="fontstyle21"/>
          <w:rFonts w:ascii="Times New Roman" w:hAnsi="Times New Roman" w:cs="Times New Roman"/>
        </w:rPr>
        <w:t>Comissão do Orçamento, Finanças, Contas Públicas, Infraestrutura e Desenvolvimento</w:t>
      </w:r>
      <w:r w:rsidR="006E1F24">
        <w:rPr>
          <w:rStyle w:val="fontstyle21"/>
          <w:rFonts w:ascii="Times New Roman" w:hAnsi="Times New Roman" w:cs="Times New Roman"/>
        </w:rPr>
        <w:t>,</w:t>
      </w:r>
      <w:r w:rsidR="00FC71EB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4F5F7B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D752B">
        <w:rPr>
          <w:rFonts w:ascii="Times New Roman" w:eastAsia="Malgun Gothic" w:hAnsi="Times New Roman" w:cs="Times New Roman"/>
          <w:sz w:val="24"/>
          <w:szCs w:val="24"/>
        </w:rPr>
        <w:t xml:space="preserve">em seguida abriu o espaço </w:t>
      </w:r>
      <w:r w:rsidR="003A48A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aos </w:t>
      </w:r>
      <w:r w:rsidR="003A48A0" w:rsidRPr="002955A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="003A48A0" w:rsidRPr="002955A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(as) senhores (as) vereadores (as),</w:t>
      </w:r>
      <w:r w:rsidR="00DB720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DB7201" w:rsidRPr="008510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DB7201" w:rsidRPr="008510B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Vereadora </w:t>
      </w:r>
      <w:r w:rsidR="00DB7201" w:rsidRPr="008510B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>Cristina Soares Moraes</w:t>
      </w:r>
      <w:r w:rsidR="00DB7201" w:rsidRPr="008510B7">
        <w:rPr>
          <w:rFonts w:ascii="Times New Roman" w:hAnsi="Times New Roman" w:cs="Times New Roman"/>
          <w:b/>
          <w:bCs/>
          <w:sz w:val="24"/>
          <w:szCs w:val="24"/>
        </w:rPr>
        <w:t xml:space="preserve"> — </w:t>
      </w:r>
      <w:r w:rsidR="00DB7201" w:rsidRPr="008510B7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Bancada do PDT, </w:t>
      </w:r>
      <w:r w:rsidR="00DB7201" w:rsidRPr="008510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DB720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9715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Senhor presidente, através desta mesa diretora, solicito enviar um ofício à Corsan, pois </w:t>
      </w:r>
      <w:r w:rsidR="00A66D2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nossos cidadães </w:t>
      </w:r>
      <w:r w:rsidR="0019715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não estão conseguindo realizar os pagamentos dos seus talões de água, solicito</w:t>
      </w:r>
      <w:r w:rsidR="00197157">
        <w:rPr>
          <w:rFonts w:ascii="Times New Roman" w:hAnsi="Times New Roman" w:cs="Times New Roman"/>
          <w:sz w:val="24"/>
          <w:szCs w:val="24"/>
          <w:lang w:eastAsia="pt-BR"/>
        </w:rPr>
        <w:t> à secretária de obras a limpeza dos bueiros que se encontram entupidos, um seria na propriedade do senhor Ademar Maier e o outro próximo à antiga escolinha da Guabiroba, solicito também à secretária de obras limpeza dos fundos do clube Ipiranga e colocação de terra, pois a Associação de Mães e Damas Oasis irá fechar este terreno</w:t>
      </w:r>
      <w:r w:rsidR="003B45B9">
        <w:rPr>
          <w:rFonts w:ascii="Times New Roman" w:hAnsi="Times New Roman" w:cs="Times New Roman"/>
          <w:sz w:val="24"/>
          <w:szCs w:val="24"/>
          <w:lang w:eastAsia="pt-BR"/>
        </w:rPr>
        <w:t>;</w:t>
      </w:r>
      <w:r w:rsidR="00197157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68166C" w:rsidRPr="003079A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68166C" w:rsidRPr="003079A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68166C" w:rsidRPr="003E7713">
        <w:rPr>
          <w:rFonts w:ascii="Times New Roman" w:eastAsia="Malgun Gothic" w:hAnsi="Times New Roman" w:cs="Times New Roman"/>
          <w:b/>
          <w:bCs/>
          <w:sz w:val="24"/>
          <w:szCs w:val="24"/>
        </w:rPr>
        <w:t>Adriano Nogueira</w:t>
      </w:r>
      <w:r w:rsidR="0068166C" w:rsidRPr="003079A0">
        <w:rPr>
          <w:rFonts w:ascii="Times New Roman" w:hAnsi="Times New Roman" w:cs="Times New Roman"/>
          <w:b/>
          <w:bCs/>
          <w:sz w:val="24"/>
          <w:szCs w:val="24"/>
        </w:rPr>
        <w:t xml:space="preserve"> — </w:t>
      </w:r>
      <w:r w:rsidR="0068166C" w:rsidRPr="003079A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Bancada do PDT, </w:t>
      </w:r>
      <w:r w:rsidR="0068166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fez o seguinte </w:t>
      </w:r>
      <w:r w:rsidR="0068166C" w:rsidRPr="008510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requerimento: </w:t>
      </w:r>
      <w:r w:rsidR="004152B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Solicito à secretaria competente a roçada e aberturas das estradas do interior para que nossos agricultores consigam transitar com seus maquinários em época de colheita, solicito também reforma do calçamento da cidade, pois várias ruas, bairros e comunidades necessitam de consertos</w:t>
      </w:r>
      <w:bookmarkStart w:id="1" w:name="_Hlk225242138"/>
      <w:r w:rsidR="007C0E5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</w:t>
      </w:r>
      <w:r w:rsidR="007C0E5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pela continuidade o senhor presidente colocou em discução e votação </w:t>
      </w:r>
      <w:r w:rsidR="007C0E5D" w:rsidRPr="00AD3EBA">
        <w:rPr>
          <w:rFonts w:ascii="Times New Roman" w:eastAsia="Malgun Gothic" w:hAnsi="Times New Roman" w:cs="Times New Roman"/>
          <w:sz w:val="24"/>
          <w:szCs w:val="24"/>
        </w:rPr>
        <w:t xml:space="preserve">o </w:t>
      </w:r>
      <w:r w:rsidR="007C0E5D" w:rsidRPr="00F26DE7">
        <w:rPr>
          <w:rFonts w:ascii="Times New Roman" w:eastAsia="Malgun Gothic" w:hAnsi="Times New Roman" w:cs="Times New Roman"/>
          <w:b/>
          <w:sz w:val="24"/>
          <w:szCs w:val="24"/>
        </w:rPr>
        <w:t>Projeto de Lei nº 012/2026</w:t>
      </w:r>
      <w:r w:rsidR="007C0E5D" w:rsidRPr="00F26DE7">
        <w:rPr>
          <w:rFonts w:ascii="Times New Roman" w:eastAsia="Malgun Gothic" w:hAnsi="Times New Roman" w:cs="Times New Roman"/>
          <w:sz w:val="24"/>
          <w:szCs w:val="24"/>
        </w:rPr>
        <w:t xml:space="preserve"> de 05 março de 2026 - “Autoriza a contratação temporária de servidores por excepcional interesse público, para atender necessidade temporária junto ao Serviço Público Municipal, e dá outras </w:t>
      </w:r>
      <w:r w:rsidR="007C0E5D" w:rsidRPr="00F26DE7">
        <w:rPr>
          <w:rFonts w:ascii="Times New Roman" w:eastAsia="Malgun Gothic" w:hAnsi="Times New Roman" w:cs="Times New Roman"/>
          <w:sz w:val="24"/>
          <w:szCs w:val="24"/>
        </w:rPr>
        <w:lastRenderedPageBreak/>
        <w:t>providências</w:t>
      </w:r>
      <w:r w:rsidR="007C0E5D">
        <w:rPr>
          <w:rFonts w:ascii="Times New Roman" w:eastAsia="Malgun Gothic" w:hAnsi="Times New Roman" w:cs="Times New Roman"/>
          <w:sz w:val="24"/>
          <w:szCs w:val="24"/>
        </w:rPr>
        <w:t>”</w:t>
      </w:r>
      <w:r w:rsidR="007C0E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7C0E5D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7C0E5D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7C0E5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C0E5D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7C0E5D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7C0E5D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</w:t>
      </w:r>
      <w:r w:rsidR="007C0E5D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C0E5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 senhor presidente colocou em discução e votação </w:t>
      </w:r>
      <w:r w:rsidR="007C0E5D" w:rsidRPr="00AD3EBA">
        <w:rPr>
          <w:rFonts w:ascii="Times New Roman" w:eastAsia="Malgun Gothic" w:hAnsi="Times New Roman" w:cs="Times New Roman"/>
          <w:sz w:val="24"/>
          <w:szCs w:val="24"/>
        </w:rPr>
        <w:t xml:space="preserve">o </w:t>
      </w:r>
      <w:r w:rsidR="00237249">
        <w:rPr>
          <w:rFonts w:ascii="Times New Roman" w:eastAsia="Malgun Gothic" w:hAnsi="Times New Roman" w:cs="Times New Roman"/>
          <w:b/>
          <w:sz w:val="24"/>
          <w:szCs w:val="24"/>
        </w:rPr>
        <w:t>Projeto de Lei nº 017</w:t>
      </w:r>
      <w:r w:rsidR="00237249"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237249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="00237249">
        <w:rPr>
          <w:rFonts w:ascii="Times New Roman" w:eastAsia="Malgun Gothic" w:hAnsi="Times New Roman" w:cs="Times New Roman"/>
          <w:sz w:val="24"/>
          <w:szCs w:val="24"/>
        </w:rPr>
        <w:t xml:space="preserve"> de 19 março</w:t>
      </w:r>
      <w:r w:rsidR="00237249"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237249">
        <w:rPr>
          <w:rFonts w:ascii="Times New Roman" w:eastAsia="Malgun Gothic" w:hAnsi="Times New Roman" w:cs="Times New Roman"/>
          <w:sz w:val="24"/>
          <w:szCs w:val="24"/>
        </w:rPr>
        <w:t>6</w:t>
      </w:r>
      <w:r w:rsidR="00237249"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237249" w:rsidRPr="004552EA">
        <w:rPr>
          <w:rFonts w:ascii="Times New Roman" w:eastAsia="Malgun Gothic" w:hAnsi="Times New Roman" w:cs="Times New Roman"/>
          <w:sz w:val="24"/>
          <w:szCs w:val="24"/>
        </w:rPr>
        <w:t xml:space="preserve">Autoriza a </w:t>
      </w:r>
      <w:r w:rsidR="00237249">
        <w:rPr>
          <w:rFonts w:ascii="Times New Roman" w:eastAsia="Malgun Gothic" w:hAnsi="Times New Roman" w:cs="Times New Roman"/>
          <w:sz w:val="24"/>
          <w:szCs w:val="24"/>
        </w:rPr>
        <w:t>abertura de crédito adicional especial, e dá outras providências</w:t>
      </w:r>
      <w:r w:rsidR="00237249" w:rsidRPr="006C17D5">
        <w:rPr>
          <w:rFonts w:ascii="Times New Roman" w:eastAsia="Malgun Gothic" w:hAnsi="Times New Roman" w:cs="Times New Roman"/>
          <w:sz w:val="24"/>
          <w:szCs w:val="24"/>
        </w:rPr>
        <w:t>”</w:t>
      </w:r>
      <w:r w:rsidR="007C0E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7C0E5D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7C0E5D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7C0E5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C0E5D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7C0E5D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7C0E5D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</w:t>
      </w:r>
      <w:bookmarkEnd w:id="1"/>
      <w:r w:rsidR="008040B4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8040B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 senhor presidente colocou em discução e votação </w:t>
      </w:r>
      <w:r w:rsidR="008040B4" w:rsidRPr="009743AB">
        <w:rPr>
          <w:rFonts w:ascii="Times New Roman" w:eastAsia="Malgun Gothic" w:hAnsi="Times New Roman" w:cs="Times New Roman"/>
          <w:sz w:val="24"/>
          <w:szCs w:val="24"/>
        </w:rPr>
        <w:t xml:space="preserve">a </w:t>
      </w:r>
      <w:r w:rsidR="008040B4" w:rsidRPr="009743AB">
        <w:rPr>
          <w:rFonts w:ascii="Times New Roman" w:eastAsia="Malgun Gothic" w:hAnsi="Times New Roman" w:cs="Times New Roman"/>
          <w:b/>
          <w:bCs/>
          <w:sz w:val="24"/>
          <w:szCs w:val="24"/>
        </w:rPr>
        <w:t>Emenda</w:t>
      </w:r>
      <w:r w:rsidR="008040B4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aditiva</w:t>
      </w:r>
      <w:r w:rsidR="008040B4" w:rsidRPr="009743AB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ao</w:t>
      </w:r>
      <w:r w:rsidR="008040B4" w:rsidRPr="009743AB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040B4">
        <w:rPr>
          <w:rFonts w:ascii="Times New Roman" w:eastAsia="Malgun Gothic" w:hAnsi="Times New Roman" w:cs="Times New Roman"/>
          <w:b/>
          <w:sz w:val="24"/>
          <w:szCs w:val="24"/>
        </w:rPr>
        <w:t>Projeto de Lei nº 018</w:t>
      </w:r>
      <w:r w:rsidR="008040B4"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8040B4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="008040B4">
        <w:rPr>
          <w:rFonts w:ascii="Times New Roman" w:eastAsia="Malgun Gothic" w:hAnsi="Times New Roman" w:cs="Times New Roman"/>
          <w:sz w:val="24"/>
          <w:szCs w:val="24"/>
        </w:rPr>
        <w:t xml:space="preserve"> de 19 março</w:t>
      </w:r>
      <w:r w:rsidR="008040B4"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8040B4">
        <w:rPr>
          <w:rFonts w:ascii="Times New Roman" w:eastAsia="Malgun Gothic" w:hAnsi="Times New Roman" w:cs="Times New Roman"/>
          <w:sz w:val="24"/>
          <w:szCs w:val="24"/>
        </w:rPr>
        <w:t>6</w:t>
      </w:r>
      <w:r w:rsidR="008040B4" w:rsidRPr="00DC5774">
        <w:rPr>
          <w:rFonts w:ascii="Times New Roman" w:eastAsia="Malgun Gothic" w:hAnsi="Times New Roman" w:cs="Times New Roman"/>
          <w:sz w:val="24"/>
          <w:szCs w:val="24"/>
        </w:rPr>
        <w:t xml:space="preserve"> - </w:t>
      </w:r>
      <w:r w:rsidR="008040B4">
        <w:rPr>
          <w:rFonts w:ascii="Times New Roman" w:eastAsia="Malgun Gothic" w:hAnsi="Times New Roman" w:cs="Times New Roman"/>
          <w:sz w:val="24"/>
          <w:szCs w:val="24"/>
        </w:rPr>
        <w:t xml:space="preserve">Acrescenta os </w:t>
      </w:r>
      <w:r w:rsidR="008040B4" w:rsidRPr="0076612F">
        <w:rPr>
          <w:rFonts w:ascii="Times New Roman" w:hAnsi="Times New Roman" w:cs="Times New Roman"/>
          <w:bCs/>
          <w:sz w:val="24"/>
          <w:szCs w:val="24"/>
        </w:rPr>
        <w:t xml:space="preserve">§§ 1° e 2° ao Art. 9°; altera a redação dos </w:t>
      </w:r>
      <w:proofErr w:type="spellStart"/>
      <w:r w:rsidR="008040B4" w:rsidRPr="0076612F">
        <w:rPr>
          <w:rFonts w:ascii="Times New Roman" w:hAnsi="Times New Roman" w:cs="Times New Roman"/>
          <w:bCs/>
          <w:sz w:val="24"/>
          <w:szCs w:val="24"/>
        </w:rPr>
        <w:t>Arts</w:t>
      </w:r>
      <w:proofErr w:type="spellEnd"/>
      <w:r w:rsidR="008040B4" w:rsidRPr="0076612F">
        <w:rPr>
          <w:rFonts w:ascii="Times New Roman" w:hAnsi="Times New Roman" w:cs="Times New Roman"/>
          <w:bCs/>
          <w:sz w:val="24"/>
          <w:szCs w:val="24"/>
        </w:rPr>
        <w:t>. 12 e 13, e acrescenta o Art. 14 no projeto de l</w:t>
      </w:r>
      <w:r w:rsidR="008040B4">
        <w:rPr>
          <w:rFonts w:ascii="Times New Roman" w:hAnsi="Times New Roman" w:cs="Times New Roman"/>
          <w:bCs/>
          <w:sz w:val="24"/>
          <w:szCs w:val="24"/>
        </w:rPr>
        <w:t>e</w:t>
      </w:r>
      <w:r w:rsidR="008040B4" w:rsidRPr="0076612F">
        <w:rPr>
          <w:rFonts w:ascii="Times New Roman" w:hAnsi="Times New Roman" w:cs="Times New Roman"/>
          <w:bCs/>
          <w:sz w:val="24"/>
          <w:szCs w:val="24"/>
        </w:rPr>
        <w:t>i n° 018/2026, que “</w:t>
      </w:r>
      <w:r w:rsidR="008040B4">
        <w:rPr>
          <w:rFonts w:ascii="Times New Roman" w:eastAsia="Malgun Gothic" w:hAnsi="Times New Roman" w:cs="Times New Roman"/>
          <w:sz w:val="24"/>
          <w:szCs w:val="24"/>
        </w:rPr>
        <w:t>Disciplina a concessão de patrocínio pela administração direta e indireta do município de Campos Borges/RS, e dá outras providências”</w:t>
      </w:r>
      <w:r w:rsidR="008040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8040B4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8040B4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8040B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8040B4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8040B4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8040B4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</w:t>
      </w:r>
      <w:r w:rsidR="008040B4">
        <w:rPr>
          <w:rFonts w:ascii="Times New Roman" w:eastAsiaTheme="majorEastAsia" w:hAnsi="Times New Roman" w:cs="Times New Roman"/>
          <w:sz w:val="24"/>
          <w:szCs w:val="24"/>
        </w:rPr>
        <w:t xml:space="preserve">; </w:t>
      </w:r>
      <w:r w:rsidR="008040B4" w:rsidRPr="00397E1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 senhor presidente colocou em discução e votação </w:t>
      </w:r>
      <w:r w:rsidR="008040B4" w:rsidRPr="00397E1A">
        <w:rPr>
          <w:rFonts w:ascii="Times New Roman" w:eastAsia="Malgun Gothic" w:hAnsi="Times New Roman" w:cs="Times New Roman"/>
          <w:sz w:val="24"/>
          <w:szCs w:val="24"/>
        </w:rPr>
        <w:t xml:space="preserve">o </w:t>
      </w:r>
      <w:r w:rsidR="00397E1A">
        <w:rPr>
          <w:rFonts w:ascii="Times New Roman" w:eastAsia="Malgun Gothic" w:hAnsi="Times New Roman" w:cs="Times New Roman"/>
          <w:b/>
          <w:sz w:val="24"/>
          <w:szCs w:val="24"/>
        </w:rPr>
        <w:t>Projeto de Lei nº 018</w:t>
      </w:r>
      <w:r w:rsidR="00397E1A"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397E1A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="00397E1A">
        <w:rPr>
          <w:rFonts w:ascii="Times New Roman" w:eastAsia="Malgun Gothic" w:hAnsi="Times New Roman" w:cs="Times New Roman"/>
          <w:sz w:val="24"/>
          <w:szCs w:val="24"/>
        </w:rPr>
        <w:t xml:space="preserve"> de 19 março</w:t>
      </w:r>
      <w:r w:rsidR="00397E1A"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397E1A">
        <w:rPr>
          <w:rFonts w:ascii="Times New Roman" w:eastAsia="Malgun Gothic" w:hAnsi="Times New Roman" w:cs="Times New Roman"/>
          <w:sz w:val="24"/>
          <w:szCs w:val="24"/>
        </w:rPr>
        <w:t>6</w:t>
      </w:r>
      <w:r w:rsidR="00397E1A"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397E1A">
        <w:rPr>
          <w:rFonts w:ascii="Times New Roman" w:eastAsia="Malgun Gothic" w:hAnsi="Times New Roman" w:cs="Times New Roman"/>
          <w:sz w:val="24"/>
          <w:szCs w:val="24"/>
        </w:rPr>
        <w:t>Disciplina a concessão de patrocínio pela administração direta e indireta do município de Campos Borges/RS, e dá outras providências”</w:t>
      </w:r>
      <w:r w:rsidR="008040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8040B4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8040B4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8040B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8040B4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8040B4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8040B4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</w:t>
      </w:r>
      <w:r w:rsidR="008040B4">
        <w:rPr>
          <w:rFonts w:ascii="Times New Roman" w:eastAsiaTheme="majorEastAsia" w:hAnsi="Times New Roman" w:cs="Times New Roman"/>
          <w:sz w:val="24"/>
          <w:szCs w:val="24"/>
        </w:rPr>
        <w:t>;</w:t>
      </w:r>
      <w:r w:rsidR="001D227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1D2274" w:rsidRPr="00397E1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 senhor presidente colocou em discução e votação </w:t>
      </w:r>
      <w:r w:rsidR="001D2274">
        <w:rPr>
          <w:rFonts w:ascii="Times New Roman" w:eastAsia="Malgun Gothic" w:hAnsi="Times New Roman" w:cs="Times New Roman"/>
          <w:sz w:val="24"/>
          <w:szCs w:val="24"/>
        </w:rPr>
        <w:t xml:space="preserve">a </w:t>
      </w:r>
      <w:r w:rsidR="001D2274" w:rsidRPr="004A746D">
        <w:rPr>
          <w:rStyle w:val="fontstyle01"/>
          <w:rFonts w:ascii="Times New Roman" w:hAnsi="Times New Roman" w:cs="Times New Roman"/>
          <w:b/>
        </w:rPr>
        <w:t>Proc</w:t>
      </w:r>
      <w:r w:rsidR="001D2274">
        <w:rPr>
          <w:rStyle w:val="fontstyle01"/>
          <w:rFonts w:ascii="Times New Roman" w:hAnsi="Times New Roman" w:cs="Times New Roman"/>
          <w:b/>
        </w:rPr>
        <w:t>uradoria da Mulher</w:t>
      </w:r>
      <w:r w:rsidR="001D2274">
        <w:rPr>
          <w:rStyle w:val="fontstyle21"/>
          <w:rFonts w:ascii="Times New Roman" w:hAnsi="Times New Roman" w:cs="Times New Roman"/>
        </w:rPr>
        <w:t>,</w:t>
      </w:r>
      <w:r w:rsidR="001D2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conforme prevê o Art. 2° da Resolução n° 01, de 17 de março de 2020, </w:t>
      </w:r>
      <w:r w:rsidR="001D2274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1D2274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</w:t>
      </w:r>
      <w:r w:rsidR="001D22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escolhida a vereadora </w:t>
      </w:r>
      <w:r w:rsidR="001D2274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Cristina Soares Moraes</w:t>
      </w:r>
      <w:r w:rsidR="001D22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como procuradora especial da mulher e a vereadora </w:t>
      </w:r>
      <w:r w:rsidR="001D2274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1D2274">
        <w:rPr>
          <w:rFonts w:ascii="Times New Roman" w:eastAsia="Malgun Gothic" w:hAnsi="Times New Roman" w:cs="Times New Roman"/>
          <w:sz w:val="24"/>
          <w:szCs w:val="24"/>
        </w:rPr>
        <w:t xml:space="preserve"> procuradora adjunta com os votos somente das vereadoras conforme a resolução mencionada</w:t>
      </w:r>
      <w:r w:rsidR="001D2274">
        <w:rPr>
          <w:rFonts w:ascii="Times New Roman" w:eastAsiaTheme="majorEastAsia" w:hAnsi="Times New Roman" w:cs="Times New Roman"/>
          <w:sz w:val="24"/>
          <w:szCs w:val="24"/>
        </w:rPr>
        <w:t>;</w:t>
      </w:r>
      <w:r w:rsidR="008040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F164AC" w:rsidRPr="004F2EC7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P</w:t>
      </w:r>
      <w:r w:rsidR="00D067F8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assamos agora ao espaço alcunhado </w:t>
      </w:r>
      <w:r w:rsidR="00D067F8" w:rsidRPr="004F2EC7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Tribuna Parlamentar</w:t>
      </w:r>
      <w:r w:rsidR="00D067F8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após as deliberações, não havendo mais nada a tratar o senhor presidente vereador </w:t>
      </w:r>
      <w:r w:rsidR="003812D7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D067F8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fez suas considerações ﬁnais</w:t>
      </w:r>
      <w:r w:rsidR="00B70EBF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067F8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em nome de Deus </w:t>
      </w:r>
      <w:r w:rsidR="00D067F8" w:rsidRPr="004F2EC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D067F8" w:rsidRPr="004F2EC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453E35" w:rsidRPr="004F2EC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1B1E14" w:rsidRPr="004F2EC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ﬁcando o servidor público </w:t>
      </w:r>
      <w:r w:rsidR="001B1E14" w:rsidRPr="004F2EC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José Carlos da Rosa Mattoso,</w:t>
      </w:r>
      <w:r w:rsidR="00D067F8" w:rsidRPr="004F2EC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administrador </w:t>
      </w:r>
      <w:r w:rsidR="00D067F8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 Borges/RS, designado para realizar a lavratura da ata da referida sessão</w:t>
      </w:r>
      <w:r w:rsidR="005330EC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plenária</w:t>
      </w:r>
      <w:r w:rsidR="00D067F8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ordinária, que posteriormente será assinada pelo presidente vereador </w:t>
      </w:r>
      <w:r w:rsidR="003812D7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D067F8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e pelo 1ª secretário vereador </w:t>
      </w:r>
      <w:r w:rsidR="005330EC" w:rsidRPr="004F2EC7">
        <w:rPr>
          <w:rFonts w:ascii="Times New Roman" w:hAnsi="Times New Roman" w:cs="Times New Roman"/>
          <w:sz w:val="24"/>
          <w:szCs w:val="24"/>
        </w:rPr>
        <w:t>Luan da Silva Pereira</w:t>
      </w:r>
      <w:r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</w:t>
      </w:r>
    </w:p>
    <w:p w14:paraId="341C11E1" w14:textId="77777777" w:rsidR="00C0375A" w:rsidRPr="004F2EC7" w:rsidRDefault="00C0375A" w:rsidP="008D752B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3E6B1D7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4415B6D" w14:textId="77777777" w:rsidR="00C0375A" w:rsidRPr="00052C40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C0375A" w:rsidRPr="00052C40" w:rsidSect="00496B80">
          <w:headerReference w:type="default" r:id="rId7"/>
          <w:footerReference w:type="default" r:id="rId8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14:paraId="4A5D21AA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1E15205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6C146CCB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69EA600" w14:textId="029C660D" w:rsidR="00C0375A" w:rsidRPr="00052C40" w:rsidRDefault="00985E8D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eastAsia="Malgun Gothic" w:hAnsi="Times New Roman" w:cs="Times New Roman"/>
          <w:b/>
          <w:sz w:val="24"/>
          <w:szCs w:val="24"/>
        </w:rPr>
        <w:t>Mateus Carvalho Merlin</w:t>
      </w:r>
    </w:p>
    <w:p w14:paraId="6F532A62" w14:textId="6F6D358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648DF061" w14:textId="7777777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344B9FF7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444A1B1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67FBF0C5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7509DDE" w14:textId="04EC71DC" w:rsidR="00C0375A" w:rsidRPr="005330EC" w:rsidRDefault="005330EC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0EC">
        <w:rPr>
          <w:rFonts w:ascii="Times New Roman" w:hAnsi="Times New Roman" w:cs="Times New Roman"/>
          <w:b/>
          <w:bCs/>
          <w:sz w:val="24"/>
          <w:szCs w:val="24"/>
        </w:rPr>
        <w:t>Luan da Silva Pereira</w:t>
      </w:r>
    </w:p>
    <w:p w14:paraId="6E75BE7D" w14:textId="7A550A8B" w:rsidR="00ED7D64" w:rsidRPr="00052C40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Secretário do Legislativo Municipal</w:t>
      </w:r>
      <w:r w:rsidRPr="00052C40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3619A777" w14:textId="77777777" w:rsidR="00ED7D64" w:rsidRPr="00052C40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77A2C26D" w14:textId="77777777" w:rsidR="00C0375A" w:rsidRPr="00052C40" w:rsidRDefault="00C0375A" w:rsidP="00ED7D64">
      <w:pPr>
        <w:spacing w:line="276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  <w:sectPr w:rsidR="00C0375A" w:rsidRPr="00052C40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231458A3" w14:textId="5E8BD696" w:rsidR="00E2418E" w:rsidRDefault="00E2418E" w:rsidP="009D5301">
      <w:pPr>
        <w:tabs>
          <w:tab w:val="left" w:pos="4134"/>
        </w:tabs>
      </w:pPr>
    </w:p>
    <w:sectPr w:rsidR="00E2418E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6C986" w14:textId="77777777" w:rsidR="00F736CC" w:rsidRDefault="00F736CC">
      <w:pPr>
        <w:spacing w:after="0" w:line="240" w:lineRule="auto"/>
      </w:pPr>
      <w:r>
        <w:separator/>
      </w:r>
    </w:p>
  </w:endnote>
  <w:endnote w:type="continuationSeparator" w:id="0">
    <w:p w14:paraId="4C9773CB" w14:textId="77777777" w:rsidR="00F736CC" w:rsidRDefault="00F7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33C6" w14:textId="77777777" w:rsidR="00907212" w:rsidRPr="0020553E" w:rsidRDefault="00C0375A" w:rsidP="00A6786D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EE18EAA" wp14:editId="4E2ACDCC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13D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2666FE16" w14:textId="77777777" w:rsidR="00844C38" w:rsidRPr="0020553E" w:rsidRDefault="00C0375A" w:rsidP="00A6786D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82E4C96" w14:textId="77777777" w:rsidR="00844C38" w:rsidRPr="006F4FDD" w:rsidRDefault="00C0375A" w:rsidP="00A6786D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B485D" w14:textId="77777777" w:rsidR="00F736CC" w:rsidRDefault="00F736CC">
      <w:pPr>
        <w:spacing w:after="0" w:line="240" w:lineRule="auto"/>
      </w:pPr>
      <w:r>
        <w:separator/>
      </w:r>
    </w:p>
  </w:footnote>
  <w:footnote w:type="continuationSeparator" w:id="0">
    <w:p w14:paraId="5ADAA453" w14:textId="77777777" w:rsidR="00F736CC" w:rsidRDefault="00F7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9DFD" w14:textId="77777777" w:rsidR="009B574B" w:rsidRDefault="00C0375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41A35" wp14:editId="5CBE50B9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5F43C" w14:textId="77777777" w:rsidR="009B574B" w:rsidRPr="008F1E64" w:rsidRDefault="00C0375A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5A177591" w14:textId="77777777" w:rsidR="00051FE1" w:rsidRPr="006A0DB4" w:rsidRDefault="00C0375A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106185D" w14:textId="77777777" w:rsidR="009B574B" w:rsidRPr="008F1E64" w:rsidRDefault="00C0375A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41A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5B25F43C" w14:textId="77777777" w:rsidR="009B574B" w:rsidRPr="008F1E64" w:rsidRDefault="00C0375A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5A177591" w14:textId="77777777" w:rsidR="00051FE1" w:rsidRPr="006A0DB4" w:rsidRDefault="00C0375A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106185D" w14:textId="77777777" w:rsidR="009B574B" w:rsidRPr="008F1E64" w:rsidRDefault="00C0375A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C2BB183" wp14:editId="03459C1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051773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207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" strokecolor="#31849b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814232" wp14:editId="19D541F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550B4B7" wp14:editId="2431A05B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j5GVSqhn0/0VUsw6GOi2BXnu3ghyzsYCZvhWcaobs6cFE6UnhhjIaC/k+beRdQKqrGCOCE6Ca6jGs1S1ZNW2w==" w:salt="lo1/jP/hphbuN/4sCcCQ+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5A"/>
    <w:rsid w:val="000032D5"/>
    <w:rsid w:val="00003403"/>
    <w:rsid w:val="0000357A"/>
    <w:rsid w:val="00016C4A"/>
    <w:rsid w:val="00016E1D"/>
    <w:rsid w:val="000244FF"/>
    <w:rsid w:val="000357EF"/>
    <w:rsid w:val="0003715D"/>
    <w:rsid w:val="000542BF"/>
    <w:rsid w:val="000608C1"/>
    <w:rsid w:val="00061ED8"/>
    <w:rsid w:val="00063A30"/>
    <w:rsid w:val="00066E0F"/>
    <w:rsid w:val="00083B7F"/>
    <w:rsid w:val="00084594"/>
    <w:rsid w:val="00084B4F"/>
    <w:rsid w:val="00091967"/>
    <w:rsid w:val="000A1CDE"/>
    <w:rsid w:val="000A6C71"/>
    <w:rsid w:val="000A74F0"/>
    <w:rsid w:val="000B045D"/>
    <w:rsid w:val="000B0A01"/>
    <w:rsid w:val="000B4926"/>
    <w:rsid w:val="000C0291"/>
    <w:rsid w:val="000C3700"/>
    <w:rsid w:val="000C4DCD"/>
    <w:rsid w:val="000D055E"/>
    <w:rsid w:val="000D6A18"/>
    <w:rsid w:val="000E0A2B"/>
    <w:rsid w:val="000E14A2"/>
    <w:rsid w:val="000E3656"/>
    <w:rsid w:val="000F49F4"/>
    <w:rsid w:val="000F6EB8"/>
    <w:rsid w:val="000F738A"/>
    <w:rsid w:val="000F7E73"/>
    <w:rsid w:val="000F7FB0"/>
    <w:rsid w:val="00103555"/>
    <w:rsid w:val="0011291F"/>
    <w:rsid w:val="00130D1B"/>
    <w:rsid w:val="00156520"/>
    <w:rsid w:val="0016681F"/>
    <w:rsid w:val="00171409"/>
    <w:rsid w:val="00171B37"/>
    <w:rsid w:val="00174DDF"/>
    <w:rsid w:val="00180211"/>
    <w:rsid w:val="00192E49"/>
    <w:rsid w:val="001930E6"/>
    <w:rsid w:val="00197157"/>
    <w:rsid w:val="001A01B0"/>
    <w:rsid w:val="001A2087"/>
    <w:rsid w:val="001A5CF8"/>
    <w:rsid w:val="001B1E14"/>
    <w:rsid w:val="001B306E"/>
    <w:rsid w:val="001C0E12"/>
    <w:rsid w:val="001C35EF"/>
    <w:rsid w:val="001C45E0"/>
    <w:rsid w:val="001D2274"/>
    <w:rsid w:val="001D57FC"/>
    <w:rsid w:val="001D7387"/>
    <w:rsid w:val="001E2C07"/>
    <w:rsid w:val="001E6B46"/>
    <w:rsid w:val="001F2856"/>
    <w:rsid w:val="00200CD1"/>
    <w:rsid w:val="002053C5"/>
    <w:rsid w:val="00222571"/>
    <w:rsid w:val="00224229"/>
    <w:rsid w:val="00237249"/>
    <w:rsid w:val="00274968"/>
    <w:rsid w:val="00281122"/>
    <w:rsid w:val="00293AC8"/>
    <w:rsid w:val="002955AC"/>
    <w:rsid w:val="0029682E"/>
    <w:rsid w:val="002B75B2"/>
    <w:rsid w:val="002B7D44"/>
    <w:rsid w:val="002C24DA"/>
    <w:rsid w:val="002D2540"/>
    <w:rsid w:val="002D3730"/>
    <w:rsid w:val="002D533A"/>
    <w:rsid w:val="002E2A59"/>
    <w:rsid w:val="002E42C6"/>
    <w:rsid w:val="002F5338"/>
    <w:rsid w:val="00301B4A"/>
    <w:rsid w:val="00304290"/>
    <w:rsid w:val="003079A0"/>
    <w:rsid w:val="00307C94"/>
    <w:rsid w:val="0032031C"/>
    <w:rsid w:val="00333116"/>
    <w:rsid w:val="00340895"/>
    <w:rsid w:val="00353DAE"/>
    <w:rsid w:val="00364E69"/>
    <w:rsid w:val="00371535"/>
    <w:rsid w:val="003731A9"/>
    <w:rsid w:val="003812D7"/>
    <w:rsid w:val="0039718E"/>
    <w:rsid w:val="00397E1A"/>
    <w:rsid w:val="00397EEC"/>
    <w:rsid w:val="003A48A0"/>
    <w:rsid w:val="003A52BE"/>
    <w:rsid w:val="003B4275"/>
    <w:rsid w:val="003B45B9"/>
    <w:rsid w:val="003C3B04"/>
    <w:rsid w:val="003D38D8"/>
    <w:rsid w:val="003E7713"/>
    <w:rsid w:val="003F7649"/>
    <w:rsid w:val="004074EA"/>
    <w:rsid w:val="00410685"/>
    <w:rsid w:val="004114F8"/>
    <w:rsid w:val="00413C05"/>
    <w:rsid w:val="004152BE"/>
    <w:rsid w:val="00422F4E"/>
    <w:rsid w:val="00434E1A"/>
    <w:rsid w:val="00441637"/>
    <w:rsid w:val="00444EAA"/>
    <w:rsid w:val="00453E35"/>
    <w:rsid w:val="00455B12"/>
    <w:rsid w:val="0047100E"/>
    <w:rsid w:val="00480AA7"/>
    <w:rsid w:val="004814A5"/>
    <w:rsid w:val="004913D6"/>
    <w:rsid w:val="004A3990"/>
    <w:rsid w:val="004A39CD"/>
    <w:rsid w:val="004A505E"/>
    <w:rsid w:val="004A5B2C"/>
    <w:rsid w:val="004C4FE1"/>
    <w:rsid w:val="004C6DD3"/>
    <w:rsid w:val="004D31B2"/>
    <w:rsid w:val="004D40E7"/>
    <w:rsid w:val="004E51DF"/>
    <w:rsid w:val="004F2EC7"/>
    <w:rsid w:val="004F51F6"/>
    <w:rsid w:val="004F5F7B"/>
    <w:rsid w:val="004F6210"/>
    <w:rsid w:val="004F72EC"/>
    <w:rsid w:val="004F75CC"/>
    <w:rsid w:val="005002F0"/>
    <w:rsid w:val="005030F5"/>
    <w:rsid w:val="00522D96"/>
    <w:rsid w:val="00526197"/>
    <w:rsid w:val="005330EC"/>
    <w:rsid w:val="00543C0A"/>
    <w:rsid w:val="0054711D"/>
    <w:rsid w:val="00572EA7"/>
    <w:rsid w:val="00573E22"/>
    <w:rsid w:val="00582059"/>
    <w:rsid w:val="0058761B"/>
    <w:rsid w:val="00596A8B"/>
    <w:rsid w:val="005A0DFF"/>
    <w:rsid w:val="005A22C0"/>
    <w:rsid w:val="005A2522"/>
    <w:rsid w:val="005A5E33"/>
    <w:rsid w:val="005C1B25"/>
    <w:rsid w:val="005D39D2"/>
    <w:rsid w:val="005F6304"/>
    <w:rsid w:val="00603E72"/>
    <w:rsid w:val="006065E6"/>
    <w:rsid w:val="00614039"/>
    <w:rsid w:val="006172DA"/>
    <w:rsid w:val="00634362"/>
    <w:rsid w:val="00635621"/>
    <w:rsid w:val="006357AE"/>
    <w:rsid w:val="006539CC"/>
    <w:rsid w:val="00655904"/>
    <w:rsid w:val="00667BA6"/>
    <w:rsid w:val="00670366"/>
    <w:rsid w:val="00676158"/>
    <w:rsid w:val="0068166C"/>
    <w:rsid w:val="00684159"/>
    <w:rsid w:val="006953C2"/>
    <w:rsid w:val="00697176"/>
    <w:rsid w:val="006A6913"/>
    <w:rsid w:val="006C15B5"/>
    <w:rsid w:val="006C1BE8"/>
    <w:rsid w:val="006C28CC"/>
    <w:rsid w:val="006C689C"/>
    <w:rsid w:val="006C7297"/>
    <w:rsid w:val="006C77D7"/>
    <w:rsid w:val="006D4B74"/>
    <w:rsid w:val="006D563A"/>
    <w:rsid w:val="006D57FA"/>
    <w:rsid w:val="006E1DB2"/>
    <w:rsid w:val="006E1F24"/>
    <w:rsid w:val="006E341B"/>
    <w:rsid w:val="006F34C0"/>
    <w:rsid w:val="00700CD6"/>
    <w:rsid w:val="007166E4"/>
    <w:rsid w:val="00726C97"/>
    <w:rsid w:val="0072798A"/>
    <w:rsid w:val="00732B4F"/>
    <w:rsid w:val="00741C39"/>
    <w:rsid w:val="00752459"/>
    <w:rsid w:val="00752B5B"/>
    <w:rsid w:val="007553B4"/>
    <w:rsid w:val="00760ED5"/>
    <w:rsid w:val="0076136E"/>
    <w:rsid w:val="0079151B"/>
    <w:rsid w:val="007A13BC"/>
    <w:rsid w:val="007A16E4"/>
    <w:rsid w:val="007A26FC"/>
    <w:rsid w:val="007B15D2"/>
    <w:rsid w:val="007B2DB9"/>
    <w:rsid w:val="007C0E5D"/>
    <w:rsid w:val="007C25DE"/>
    <w:rsid w:val="007C3997"/>
    <w:rsid w:val="007E657D"/>
    <w:rsid w:val="007F2220"/>
    <w:rsid w:val="007F38CA"/>
    <w:rsid w:val="007F6D57"/>
    <w:rsid w:val="008040B4"/>
    <w:rsid w:val="00805A79"/>
    <w:rsid w:val="00806EDD"/>
    <w:rsid w:val="00807105"/>
    <w:rsid w:val="008232A7"/>
    <w:rsid w:val="00830427"/>
    <w:rsid w:val="00834117"/>
    <w:rsid w:val="0084247F"/>
    <w:rsid w:val="00843B09"/>
    <w:rsid w:val="00847E94"/>
    <w:rsid w:val="008510B7"/>
    <w:rsid w:val="00861BD8"/>
    <w:rsid w:val="00865BBD"/>
    <w:rsid w:val="00867A77"/>
    <w:rsid w:val="00870526"/>
    <w:rsid w:val="00871294"/>
    <w:rsid w:val="008736EF"/>
    <w:rsid w:val="008808EB"/>
    <w:rsid w:val="00883BF1"/>
    <w:rsid w:val="008856CC"/>
    <w:rsid w:val="00891B2D"/>
    <w:rsid w:val="00891F6B"/>
    <w:rsid w:val="0089543C"/>
    <w:rsid w:val="00895E10"/>
    <w:rsid w:val="008A1AA2"/>
    <w:rsid w:val="008A37AB"/>
    <w:rsid w:val="008B3D55"/>
    <w:rsid w:val="008B483C"/>
    <w:rsid w:val="008B526B"/>
    <w:rsid w:val="008B7948"/>
    <w:rsid w:val="008D1034"/>
    <w:rsid w:val="008D752B"/>
    <w:rsid w:val="008E1A79"/>
    <w:rsid w:val="008F0674"/>
    <w:rsid w:val="008F3D8F"/>
    <w:rsid w:val="009030D5"/>
    <w:rsid w:val="00907037"/>
    <w:rsid w:val="00907B62"/>
    <w:rsid w:val="009122BF"/>
    <w:rsid w:val="00912C63"/>
    <w:rsid w:val="00913B4B"/>
    <w:rsid w:val="00915925"/>
    <w:rsid w:val="00941DCD"/>
    <w:rsid w:val="009425BD"/>
    <w:rsid w:val="00943333"/>
    <w:rsid w:val="00956195"/>
    <w:rsid w:val="00966B8E"/>
    <w:rsid w:val="0097280C"/>
    <w:rsid w:val="00985E8D"/>
    <w:rsid w:val="0099199D"/>
    <w:rsid w:val="009A0893"/>
    <w:rsid w:val="009B401E"/>
    <w:rsid w:val="009C13CF"/>
    <w:rsid w:val="009C25F9"/>
    <w:rsid w:val="009C56EB"/>
    <w:rsid w:val="009D1B41"/>
    <w:rsid w:val="009D5301"/>
    <w:rsid w:val="009E7751"/>
    <w:rsid w:val="009F44DF"/>
    <w:rsid w:val="009F5F32"/>
    <w:rsid w:val="00A01401"/>
    <w:rsid w:val="00A0246C"/>
    <w:rsid w:val="00A03557"/>
    <w:rsid w:val="00A110F9"/>
    <w:rsid w:val="00A35109"/>
    <w:rsid w:val="00A43557"/>
    <w:rsid w:val="00A52ACB"/>
    <w:rsid w:val="00A66D2E"/>
    <w:rsid w:val="00A6786D"/>
    <w:rsid w:val="00A67FD3"/>
    <w:rsid w:val="00A736F3"/>
    <w:rsid w:val="00A73BF1"/>
    <w:rsid w:val="00A778CD"/>
    <w:rsid w:val="00A85B93"/>
    <w:rsid w:val="00A85F7B"/>
    <w:rsid w:val="00A92978"/>
    <w:rsid w:val="00AA5BB0"/>
    <w:rsid w:val="00AA5EAC"/>
    <w:rsid w:val="00AA74A9"/>
    <w:rsid w:val="00AE2A43"/>
    <w:rsid w:val="00AF2B37"/>
    <w:rsid w:val="00AF6694"/>
    <w:rsid w:val="00B11551"/>
    <w:rsid w:val="00B12264"/>
    <w:rsid w:val="00B170F0"/>
    <w:rsid w:val="00B25A83"/>
    <w:rsid w:val="00B30D22"/>
    <w:rsid w:val="00B32535"/>
    <w:rsid w:val="00B4372E"/>
    <w:rsid w:val="00B50214"/>
    <w:rsid w:val="00B52125"/>
    <w:rsid w:val="00B5743E"/>
    <w:rsid w:val="00B70A0E"/>
    <w:rsid w:val="00B70EBF"/>
    <w:rsid w:val="00B7562E"/>
    <w:rsid w:val="00B77E58"/>
    <w:rsid w:val="00B87A4F"/>
    <w:rsid w:val="00B934F2"/>
    <w:rsid w:val="00BB634C"/>
    <w:rsid w:val="00BC1171"/>
    <w:rsid w:val="00BD0669"/>
    <w:rsid w:val="00BE430A"/>
    <w:rsid w:val="00BE53DE"/>
    <w:rsid w:val="00BE74B5"/>
    <w:rsid w:val="00BF0739"/>
    <w:rsid w:val="00BF4BD0"/>
    <w:rsid w:val="00C021B9"/>
    <w:rsid w:val="00C0375A"/>
    <w:rsid w:val="00C05F1E"/>
    <w:rsid w:val="00C12A18"/>
    <w:rsid w:val="00C174B9"/>
    <w:rsid w:val="00C21D45"/>
    <w:rsid w:val="00C22664"/>
    <w:rsid w:val="00C23819"/>
    <w:rsid w:val="00C333E6"/>
    <w:rsid w:val="00C33724"/>
    <w:rsid w:val="00C37535"/>
    <w:rsid w:val="00C41471"/>
    <w:rsid w:val="00C42F53"/>
    <w:rsid w:val="00C448B6"/>
    <w:rsid w:val="00C60A06"/>
    <w:rsid w:val="00C701BC"/>
    <w:rsid w:val="00C73750"/>
    <w:rsid w:val="00C742CD"/>
    <w:rsid w:val="00C82A9E"/>
    <w:rsid w:val="00C86E2B"/>
    <w:rsid w:val="00CA0600"/>
    <w:rsid w:val="00CA7B8D"/>
    <w:rsid w:val="00CB316D"/>
    <w:rsid w:val="00CB6CE0"/>
    <w:rsid w:val="00CC31A0"/>
    <w:rsid w:val="00CC3B7C"/>
    <w:rsid w:val="00CC45A2"/>
    <w:rsid w:val="00CD0A81"/>
    <w:rsid w:val="00CD4D5B"/>
    <w:rsid w:val="00CD6D38"/>
    <w:rsid w:val="00CE1951"/>
    <w:rsid w:val="00CE6F88"/>
    <w:rsid w:val="00CF5675"/>
    <w:rsid w:val="00CF6872"/>
    <w:rsid w:val="00D04479"/>
    <w:rsid w:val="00D067F8"/>
    <w:rsid w:val="00D17E47"/>
    <w:rsid w:val="00D21923"/>
    <w:rsid w:val="00D22244"/>
    <w:rsid w:val="00D276F6"/>
    <w:rsid w:val="00D33B0E"/>
    <w:rsid w:val="00D36202"/>
    <w:rsid w:val="00D36463"/>
    <w:rsid w:val="00D41E7C"/>
    <w:rsid w:val="00D42EBF"/>
    <w:rsid w:val="00D44097"/>
    <w:rsid w:val="00D46A42"/>
    <w:rsid w:val="00D47E93"/>
    <w:rsid w:val="00D60AB1"/>
    <w:rsid w:val="00D647BC"/>
    <w:rsid w:val="00D75C50"/>
    <w:rsid w:val="00D84A44"/>
    <w:rsid w:val="00D87D2F"/>
    <w:rsid w:val="00D917F1"/>
    <w:rsid w:val="00DA7EFF"/>
    <w:rsid w:val="00DB2AE7"/>
    <w:rsid w:val="00DB71A5"/>
    <w:rsid w:val="00DB7201"/>
    <w:rsid w:val="00DC446E"/>
    <w:rsid w:val="00DC6995"/>
    <w:rsid w:val="00DC7243"/>
    <w:rsid w:val="00DD33C2"/>
    <w:rsid w:val="00DD3AFB"/>
    <w:rsid w:val="00DD5EF7"/>
    <w:rsid w:val="00DE67B2"/>
    <w:rsid w:val="00DF7A17"/>
    <w:rsid w:val="00E0173B"/>
    <w:rsid w:val="00E01FFA"/>
    <w:rsid w:val="00E154BF"/>
    <w:rsid w:val="00E2418E"/>
    <w:rsid w:val="00E251F7"/>
    <w:rsid w:val="00E310BD"/>
    <w:rsid w:val="00E33A13"/>
    <w:rsid w:val="00E352EC"/>
    <w:rsid w:val="00E36996"/>
    <w:rsid w:val="00E36A13"/>
    <w:rsid w:val="00E4065C"/>
    <w:rsid w:val="00E5490C"/>
    <w:rsid w:val="00E6203C"/>
    <w:rsid w:val="00E67180"/>
    <w:rsid w:val="00E67538"/>
    <w:rsid w:val="00E7323B"/>
    <w:rsid w:val="00E935B7"/>
    <w:rsid w:val="00EA64D2"/>
    <w:rsid w:val="00EA7604"/>
    <w:rsid w:val="00EB34CB"/>
    <w:rsid w:val="00EC0BEC"/>
    <w:rsid w:val="00ED000D"/>
    <w:rsid w:val="00ED305F"/>
    <w:rsid w:val="00ED4CB9"/>
    <w:rsid w:val="00ED5CAF"/>
    <w:rsid w:val="00ED7D64"/>
    <w:rsid w:val="00EE1E96"/>
    <w:rsid w:val="00EF445C"/>
    <w:rsid w:val="00EF4C3D"/>
    <w:rsid w:val="00EF5935"/>
    <w:rsid w:val="00F164AC"/>
    <w:rsid w:val="00F3014C"/>
    <w:rsid w:val="00F36A37"/>
    <w:rsid w:val="00F468FE"/>
    <w:rsid w:val="00F50E2E"/>
    <w:rsid w:val="00F5233B"/>
    <w:rsid w:val="00F55C3C"/>
    <w:rsid w:val="00F57CD3"/>
    <w:rsid w:val="00F57EB1"/>
    <w:rsid w:val="00F65B81"/>
    <w:rsid w:val="00F7165C"/>
    <w:rsid w:val="00F736CC"/>
    <w:rsid w:val="00F76740"/>
    <w:rsid w:val="00F7691E"/>
    <w:rsid w:val="00F90570"/>
    <w:rsid w:val="00FA27E3"/>
    <w:rsid w:val="00FA29B0"/>
    <w:rsid w:val="00FA2B75"/>
    <w:rsid w:val="00FA678E"/>
    <w:rsid w:val="00FB7842"/>
    <w:rsid w:val="00FC0CF0"/>
    <w:rsid w:val="00FC12E8"/>
    <w:rsid w:val="00FC71EB"/>
    <w:rsid w:val="00FC73D7"/>
    <w:rsid w:val="00FD7347"/>
    <w:rsid w:val="00F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D36F"/>
  <w15:chartTrackingRefBased/>
  <w15:docId w15:val="{FCED028E-1BB5-4100-AD95-72ABAA1B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61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75A"/>
  </w:style>
  <w:style w:type="paragraph" w:styleId="Rodap">
    <w:name w:val="footer"/>
    <w:basedOn w:val="Normal"/>
    <w:link w:val="Rodap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75A"/>
  </w:style>
  <w:style w:type="character" w:customStyle="1" w:styleId="fontstyle01">
    <w:name w:val="fontstyle01"/>
    <w:basedOn w:val="Fontepargpadro"/>
    <w:rsid w:val="00C0375A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0375A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C1B25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E5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A4355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F2E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3777</TotalTime>
  <Pages>2</Pages>
  <Words>1017</Words>
  <Characters>5497</Characters>
  <Application>Microsoft Office Word</Application>
  <DocSecurity>8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483</cp:revision>
  <cp:lastPrinted>2026-04-15T17:40:00Z</cp:lastPrinted>
  <dcterms:created xsi:type="dcterms:W3CDTF">2025-10-07T11:55:00Z</dcterms:created>
  <dcterms:modified xsi:type="dcterms:W3CDTF">2026-04-15T17:40:00Z</dcterms:modified>
</cp:coreProperties>
</file>